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931B63" w:rsidP="00DD4CC3">
      <w:pPr>
        <w:jc w:val="center"/>
      </w:pPr>
      <w:r>
        <w:t>09-10</w:t>
      </w:r>
      <w:r w:rsidR="001C2236">
        <w:t>-2013</w:t>
      </w:r>
    </w:p>
    <w:p w:rsidR="00DD4CC3" w:rsidRDefault="00DD4CC3" w:rsidP="00DD4CC3">
      <w:pPr>
        <w:jc w:val="center"/>
      </w:pPr>
    </w:p>
    <w:p w:rsidR="001C2236" w:rsidRDefault="001C2236" w:rsidP="001C2236">
      <w:r>
        <w:t xml:space="preserve">Members Present: </w:t>
      </w:r>
      <w:r w:rsidR="00931B63">
        <w:t>Keyana Boka</w:t>
      </w:r>
      <w:r>
        <w:t>, Mark Reeves, Nikki Seay, Sarah Hazelip, Hannah Garland, Paige Settles, Laura Harper, and Brad Cockrel</w:t>
      </w:r>
    </w:p>
    <w:p w:rsidR="001C2236" w:rsidRPr="00931B63" w:rsidRDefault="001C2236" w:rsidP="00DD4CC3">
      <w:r>
        <w:t xml:space="preserve">Also Present: </w:t>
      </w:r>
      <w:r w:rsidR="00024C50">
        <w:t>N/A</w:t>
      </w:r>
      <w:r w:rsidR="00931B63">
        <w:t xml:space="preserve"> Seth Church</w:t>
      </w:r>
      <w:r w:rsidR="00DC7AB0">
        <w:t xml:space="preserve"> Samantha Johnson</w:t>
      </w:r>
    </w:p>
    <w:p w:rsidR="00DD4CC3" w:rsidRPr="00931B63" w:rsidRDefault="001C2236" w:rsidP="00DD4CC3">
      <w:r w:rsidRPr="00931B63">
        <w:t>Members Absent: None</w:t>
      </w:r>
    </w:p>
    <w:p w:rsidR="001C2236" w:rsidRDefault="00D82FE9" w:rsidP="00DD4CC3">
      <w:r>
        <w:t>Meeting began at</w:t>
      </w:r>
      <w:r w:rsidR="001C2236">
        <w:t xml:space="preserve"> </w:t>
      </w:r>
      <w:r w:rsidR="00931B63">
        <w:t>5:55</w:t>
      </w:r>
    </w:p>
    <w:p w:rsidR="001C2236" w:rsidRDefault="001C2236" w:rsidP="00D82FE9">
      <w:pPr>
        <w:jc w:val="center"/>
        <w:rPr>
          <w:b/>
          <w:u w:val="single"/>
        </w:rPr>
      </w:pPr>
      <w:r w:rsidRPr="00D82FE9">
        <w:rPr>
          <w:b/>
          <w:u w:val="single"/>
        </w:rPr>
        <w:t>Reports</w:t>
      </w:r>
    </w:p>
    <w:p w:rsidR="008A7411" w:rsidRDefault="00931B63" w:rsidP="00931B63">
      <w:r>
        <w:t>MARK: SCC met yes</w:t>
      </w:r>
      <w:r w:rsidR="008A7411">
        <w:t xml:space="preserve">terday. </w:t>
      </w:r>
      <w:r w:rsidR="00CC62FF">
        <w:t>He f</w:t>
      </w:r>
      <w:r w:rsidR="008A7411">
        <w:t>loated the idea of +/-</w:t>
      </w:r>
      <w:r>
        <w:t xml:space="preserve"> out to the senate. Provost is very interested in</w:t>
      </w:r>
      <w:r w:rsidR="008A7411">
        <w:t xml:space="preserve"> a</w:t>
      </w:r>
      <w:r>
        <w:t xml:space="preserve"> plus minus system. Other groups are waiting to hear from SGA on plus minus systems. They want us to support the plus minus system or a value added system, or the plus minus system. </w:t>
      </w:r>
      <w:r w:rsidR="008A7411" w:rsidRPr="008A7411">
        <w:t xml:space="preserve">Mark asked for more posters so that he can give them out at </w:t>
      </w:r>
      <w:proofErr w:type="spellStart"/>
      <w:r w:rsidR="008A7411" w:rsidRPr="008A7411">
        <w:t>glasco</w:t>
      </w:r>
      <w:proofErr w:type="spellEnd"/>
      <w:r w:rsidR="008A7411" w:rsidRPr="008A7411">
        <w:t xml:space="preserve">, 5 of them. </w:t>
      </w:r>
    </w:p>
    <w:p w:rsidR="00931B63" w:rsidRDefault="00931B63" w:rsidP="00931B63">
      <w:r>
        <w:t xml:space="preserve">Clarify the difference between university committees and university senate committees. Encourage good attendance regarding our involvement in these various groups. </w:t>
      </w:r>
    </w:p>
    <w:p w:rsidR="00DC7AB0" w:rsidRDefault="008A7411" w:rsidP="00931B63">
      <w:r>
        <w:t xml:space="preserve">NIKKI: </w:t>
      </w:r>
      <w:r w:rsidR="00DC7AB0">
        <w:t xml:space="preserve">Gary </w:t>
      </w:r>
      <w:proofErr w:type="spellStart"/>
      <w:r w:rsidR="00DC7AB0">
        <w:t>Meszarous</w:t>
      </w:r>
      <w:proofErr w:type="spellEnd"/>
      <w:r w:rsidR="00DC7AB0">
        <w:t xml:space="preserve"> is coming to our meeting next week. The director of food, Steve </w:t>
      </w:r>
      <w:proofErr w:type="spellStart"/>
      <w:r w:rsidR="00DC7AB0">
        <w:t>Hoyng</w:t>
      </w:r>
      <w:proofErr w:type="spellEnd"/>
      <w:r w:rsidR="00DC7AB0">
        <w:t xml:space="preserve"> can’t come to the senate meeting, but members of the </w:t>
      </w:r>
      <w:proofErr w:type="spellStart"/>
      <w:r w:rsidR="00DC7AB0">
        <w:t>sga</w:t>
      </w:r>
      <w:proofErr w:type="spellEnd"/>
      <w:r w:rsidR="00DC7AB0">
        <w:t xml:space="preserve"> want to get in touch with him.  Brad voiced interest in participating in this meeting. WKU aid is also </w:t>
      </w:r>
      <w:r>
        <w:t>interested in this committee. Nikki</w:t>
      </w:r>
      <w:r w:rsidR="00DC7AB0">
        <w:t xml:space="preserve"> ordered </w:t>
      </w:r>
      <w:proofErr w:type="spellStart"/>
      <w:r w:rsidR="00DC7AB0">
        <w:t>scantrons</w:t>
      </w:r>
      <w:proofErr w:type="spellEnd"/>
      <w:r w:rsidR="00DC7AB0">
        <w:t xml:space="preserve"> today.</w:t>
      </w:r>
      <w:r>
        <w:t xml:space="preserve"> Had another meeting with Gary </w:t>
      </w:r>
      <w:proofErr w:type="spellStart"/>
      <w:r>
        <w:t>M</w:t>
      </w:r>
      <w:r w:rsidR="00DC7AB0">
        <w:t>eszarous</w:t>
      </w:r>
      <w:proofErr w:type="spellEnd"/>
      <w:r w:rsidR="00DC7AB0">
        <w:t xml:space="preserve"> and emailed a lady about I.D’s</w:t>
      </w:r>
      <w:r>
        <w:t>. Nikki</w:t>
      </w:r>
      <w:r w:rsidR="00DC7AB0">
        <w:t xml:space="preserve"> has a </w:t>
      </w:r>
      <w:r w:rsidR="006D2E98">
        <w:t>tentative</w:t>
      </w:r>
      <w:r w:rsidR="00DC7AB0">
        <w:t xml:space="preserve"> green light on the I.D vouchers. She will work on transcript vouchers next week. </w:t>
      </w:r>
      <w:r>
        <w:t>Paige’s</w:t>
      </w:r>
      <w:r w:rsidR="00DC7AB0">
        <w:t xml:space="preserve"> gavel was child sized, so we are returning it to get a new one.</w:t>
      </w:r>
    </w:p>
    <w:p w:rsidR="00DC7AB0" w:rsidRDefault="00DC7AB0" w:rsidP="00931B63">
      <w:r>
        <w:t>Sarah: Has a letter from Keyana posted online, along with a picture of her being sworn in. She also has study abroad and scholar development grant applications online.</w:t>
      </w:r>
      <w:r w:rsidR="008A7411">
        <w:t xml:space="preserve"> Sarah a</w:t>
      </w:r>
      <w:r>
        <w:t xml:space="preserve">sked Paige to forward bills to her so she </w:t>
      </w:r>
      <w:r w:rsidR="008A7411">
        <w:t>can</w:t>
      </w:r>
      <w:r>
        <w:t xml:space="preserve"> post them online. </w:t>
      </w:r>
    </w:p>
    <w:p w:rsidR="00DC7AB0" w:rsidRDefault="00DC7AB0" w:rsidP="00931B63">
      <w:r>
        <w:t>Brad:</w:t>
      </w:r>
      <w:r w:rsidR="008A7411">
        <w:t xml:space="preserve"> Constantly updating the office schedule and the WKU SGA rooster. </w:t>
      </w:r>
    </w:p>
    <w:p w:rsidR="00DC7AB0" w:rsidRDefault="008A7411" w:rsidP="00931B63">
      <w:r>
        <w:t>Hannah: W</w:t>
      </w:r>
      <w:r w:rsidR="00DC7AB0">
        <w:t xml:space="preserve">orking on the society of distinguished graduates applications.  She is rewriting the application currently. We haven’t had a ton of people apply in the past so she is going to send to all the departments in order to promote the society. She is </w:t>
      </w:r>
      <w:r>
        <w:t>thinking we</w:t>
      </w:r>
      <w:r w:rsidR="00DC7AB0">
        <w:t xml:space="preserve"> will just have the faculty recommend the students. The thought is that there will only be rewards in departments. We can see how it works this semester for reference in the future. General consent was given.</w:t>
      </w:r>
    </w:p>
    <w:p w:rsidR="00DC7AB0" w:rsidRDefault="00DC7AB0" w:rsidP="00931B63">
      <w:r>
        <w:t xml:space="preserve">Paige: still working on things for the retreat, working on parliamentary procedures. Thanked mark for reserving spaces for us. </w:t>
      </w:r>
      <w:r w:rsidR="005C103F">
        <w:t>She may not be able to attend senate on October 15</w:t>
      </w:r>
      <w:r w:rsidR="005C103F" w:rsidRPr="005C103F">
        <w:rPr>
          <w:vertAlign w:val="superscript"/>
        </w:rPr>
        <w:t>th</w:t>
      </w:r>
      <w:r w:rsidR="005C103F">
        <w:t>, same night as the safe ride promo.</w:t>
      </w:r>
    </w:p>
    <w:p w:rsidR="008A7411" w:rsidRDefault="005C103F" w:rsidP="00931B63">
      <w:r>
        <w:lastRenderedPageBreak/>
        <w:t>Laura: She will rework a piece she wrote. Suggested we have a defense with a strong backbone. It should include a call for action. The good news is that might have had an effect on our fall elections.  Wants to keep positive media focus for the rest of the year. She will start writing up a plan. Asked for suggestions regarding Herald submissions:</w:t>
      </w:r>
    </w:p>
    <w:p w:rsidR="008A7411" w:rsidRPr="00CC62FF" w:rsidRDefault="008A7411" w:rsidP="008A7411">
      <w:pPr>
        <w:jc w:val="center"/>
        <w:rPr>
          <w:u w:val="single"/>
        </w:rPr>
      </w:pPr>
      <w:r w:rsidRPr="00CC62FF">
        <w:rPr>
          <w:u w:val="single"/>
        </w:rPr>
        <w:t xml:space="preserve">Herald </w:t>
      </w:r>
      <w:proofErr w:type="spellStart"/>
      <w:r w:rsidRPr="00CC62FF">
        <w:rPr>
          <w:u w:val="single"/>
        </w:rPr>
        <w:t>Suggstions</w:t>
      </w:r>
      <w:proofErr w:type="spellEnd"/>
      <w:r w:rsidRPr="00CC62FF">
        <w:rPr>
          <w:u w:val="single"/>
        </w:rPr>
        <w:t>:</w:t>
      </w:r>
    </w:p>
    <w:p w:rsidR="008A7411" w:rsidRDefault="005C103F" w:rsidP="008A7411">
      <w:pPr>
        <w:jc w:val="center"/>
      </w:pPr>
      <w:r>
        <w:t>Keyana: want</w:t>
      </w:r>
      <w:r w:rsidR="008A7411">
        <w:t>s</w:t>
      </w:r>
      <w:r>
        <w:t xml:space="preserve"> to make a couple points about ESLI-NAVITAS errors during debate. M</w:t>
      </w:r>
    </w:p>
    <w:p w:rsidR="008A7411" w:rsidRDefault="008A7411" w:rsidP="008A7411">
      <w:pPr>
        <w:jc w:val="center"/>
      </w:pPr>
      <w:r>
        <w:t>M</w:t>
      </w:r>
      <w:r w:rsidR="005C103F">
        <w:t xml:space="preserve">ark: gave some encouragement regarding the ideas presented in Laura’s </w:t>
      </w:r>
      <w:proofErr w:type="spellStart"/>
      <w:r w:rsidR="005C103F">
        <w:t>laft</w:t>
      </w:r>
      <w:proofErr w:type="spellEnd"/>
      <w:r w:rsidR="005C103F">
        <w:t xml:space="preserve"> draft.</w:t>
      </w:r>
    </w:p>
    <w:p w:rsidR="005C103F" w:rsidRDefault="005C103F" w:rsidP="00931B63">
      <w:r>
        <w:t xml:space="preserve">NIKKI: the food organizer from </w:t>
      </w:r>
      <w:proofErr w:type="spellStart"/>
      <w:r>
        <w:t>glasgo</w:t>
      </w:r>
      <w:proofErr w:type="spellEnd"/>
      <w:r>
        <w:t xml:space="preserve"> will be organizing for south campus.  Suggested we have a meeting on south campus, and use their food service while we are down there. There are some concerns on what we will do regarding meal plans and meal plan dollars because the organizer represents a group other than the people who do meal plans and meal plan dollars.  Paige, when do want to do that meeting. </w:t>
      </w:r>
      <w:proofErr w:type="gramStart"/>
      <w:r>
        <w:t>Once a semester or once a year?</w:t>
      </w:r>
      <w:proofErr w:type="gramEnd"/>
    </w:p>
    <w:p w:rsidR="006D2E98" w:rsidRDefault="006D2E98" w:rsidP="00931B63"/>
    <w:p w:rsidR="00CC62FF" w:rsidRDefault="006D2E98" w:rsidP="00931B63">
      <w:r>
        <w:t>Keyana: Picnic with the president on November 9</w:t>
      </w:r>
      <w:r w:rsidRPr="006D2E98">
        <w:rPr>
          <w:vertAlign w:val="superscript"/>
        </w:rPr>
        <w:t>th</w:t>
      </w:r>
      <w:r>
        <w:t xml:space="preserve">, invited the </w:t>
      </w:r>
      <w:proofErr w:type="spellStart"/>
      <w:r>
        <w:t>presidents</w:t>
      </w:r>
      <w:proofErr w:type="spellEnd"/>
      <w:r>
        <w:t xml:space="preserve"> council and the deans. Elections next week, a student all email will be sent out Monday. We will have gads on Thursday night at midnight.  Homecoming is October </w:t>
      </w:r>
      <w:proofErr w:type="gramStart"/>
      <w:r>
        <w:t>26,</w:t>
      </w:r>
      <w:proofErr w:type="gramEnd"/>
      <w:r>
        <w:t xml:space="preserve"> we will recognize all </w:t>
      </w:r>
      <w:proofErr w:type="spellStart"/>
      <w:r>
        <w:t>sga</w:t>
      </w:r>
      <w:proofErr w:type="spellEnd"/>
      <w:r>
        <w:t xml:space="preserve"> members. </w:t>
      </w:r>
      <w:r w:rsidR="008A7411">
        <w:t xml:space="preserve"> She a</w:t>
      </w:r>
      <w:r>
        <w:t>lso</w:t>
      </w:r>
      <w:r w:rsidR="008A7411">
        <w:t xml:space="preserve"> asked for a 30 second video.  Keyana w</w:t>
      </w:r>
      <w:r>
        <w:t xml:space="preserve">ants to work with </w:t>
      </w:r>
      <w:r w:rsidR="008A7411">
        <w:t>Laura</w:t>
      </w:r>
      <w:r>
        <w:t xml:space="preserve"> and Mallory on putting something together for that. </w:t>
      </w:r>
    </w:p>
    <w:p w:rsidR="00CC62FF" w:rsidRDefault="008A7411" w:rsidP="00931B63">
      <w:r>
        <w:t>She received an</w:t>
      </w:r>
      <w:r w:rsidR="006D2E98">
        <w:t xml:space="preserve"> email from </w:t>
      </w:r>
      <w:proofErr w:type="spellStart"/>
      <w:r w:rsidR="00CC62FF">
        <w:t>Gl</w:t>
      </w:r>
      <w:r w:rsidR="006D2E98">
        <w:t>asco</w:t>
      </w:r>
      <w:proofErr w:type="spellEnd"/>
      <w:r w:rsidR="006D2E98">
        <w:t xml:space="preserve"> middle school teacher, who is taking a group, to WKU and is interested in </w:t>
      </w:r>
      <w:r>
        <w:t>having us speak to her students,</w:t>
      </w:r>
      <w:r w:rsidR="006D2E98">
        <w:t xml:space="preserve"> </w:t>
      </w:r>
      <w:r>
        <w:t>g</w:t>
      </w:r>
      <w:r w:rsidR="006D2E98">
        <w:t>eneral consent is given. We</w:t>
      </w:r>
      <w:r w:rsidR="00CC62FF">
        <w:t xml:space="preserve"> will</w:t>
      </w:r>
      <w:r w:rsidR="006D2E98">
        <w:t xml:space="preserve"> reques</w:t>
      </w:r>
      <w:r w:rsidR="00CC62FF">
        <w:t xml:space="preserve">t that it will be on a Friday. </w:t>
      </w:r>
    </w:p>
    <w:p w:rsidR="00CC62FF" w:rsidRDefault="00CC62FF" w:rsidP="00931B63">
      <w:r>
        <w:t>This</w:t>
      </w:r>
      <w:r w:rsidR="006D2E98">
        <w:t xml:space="preserve"> weekend a harassment email was sent out from our </w:t>
      </w:r>
      <w:proofErr w:type="spellStart"/>
      <w:r w:rsidR="006D2E98">
        <w:t>sga</w:t>
      </w:r>
      <w:proofErr w:type="spellEnd"/>
      <w:r w:rsidR="006D2E98">
        <w:t xml:space="preserve"> email.  We will be changing the password and taking appropriate action.</w:t>
      </w:r>
      <w:r w:rsidR="008A7411" w:rsidRPr="008A7411">
        <w:t xml:space="preserve"> </w:t>
      </w:r>
    </w:p>
    <w:p w:rsidR="00CC62FF" w:rsidRDefault="00CC62FF" w:rsidP="00CC62FF">
      <w:r>
        <w:t>Keyana s</w:t>
      </w:r>
      <w:r w:rsidR="008A7411" w:rsidRPr="008A7411">
        <w:t xml:space="preserve">uggested we put some </w:t>
      </w:r>
      <w:r w:rsidR="008A7411">
        <w:t xml:space="preserve">posters </w:t>
      </w:r>
      <w:r w:rsidR="008A7411" w:rsidRPr="008A7411">
        <w:t>down on south campus, everyone agreed.</w:t>
      </w:r>
    </w:p>
    <w:p w:rsidR="001B55EF" w:rsidRPr="00D82FE9" w:rsidRDefault="00D82FE9" w:rsidP="00CC62FF">
      <w:pPr>
        <w:rPr>
          <w:b/>
          <w:u w:val="single"/>
        </w:rPr>
      </w:pPr>
      <w:r w:rsidRPr="00D82FE9">
        <w:rPr>
          <w:b/>
          <w:u w:val="single"/>
        </w:rPr>
        <w:t>Discussion</w:t>
      </w:r>
    </w:p>
    <w:p w:rsidR="006D2E98" w:rsidRPr="006D2E98" w:rsidRDefault="006D2E98" w:rsidP="006D2E98">
      <w:pPr>
        <w:rPr>
          <w:u w:val="single"/>
        </w:rPr>
      </w:pPr>
      <w:r w:rsidRPr="006D2E98">
        <w:rPr>
          <w:u w:val="single"/>
        </w:rPr>
        <w:t>Discussion regarding the Herald Editorial:</w:t>
      </w:r>
    </w:p>
    <w:p w:rsidR="008D29DA" w:rsidRPr="006D2E98" w:rsidRDefault="006D2E98" w:rsidP="006D2E98">
      <w:r w:rsidRPr="006D2E98">
        <w:t xml:space="preserve">We will be in the spotlight for a little </w:t>
      </w:r>
      <w:r w:rsidR="00CC62FF">
        <w:t>while. This will provide a positive opportunity to improve ourselves as individuals and an institution.</w:t>
      </w:r>
    </w:p>
    <w:p w:rsidR="00931B63" w:rsidRDefault="00931B63" w:rsidP="00CC62FF">
      <w:pPr>
        <w:rPr>
          <w:b/>
          <w:u w:val="single"/>
        </w:rPr>
      </w:pPr>
      <w:r w:rsidRPr="00931B63">
        <w:rPr>
          <w:b/>
          <w:u w:val="single"/>
        </w:rPr>
        <w:t>Additional Information</w:t>
      </w:r>
    </w:p>
    <w:p w:rsidR="00931B63" w:rsidRDefault="00931B63" w:rsidP="00931B63">
      <w:pPr>
        <w:jc w:val="center"/>
      </w:pPr>
      <w:r>
        <w:t>Samantha Johnson will take Keith Watsons position since he is resigning.</w:t>
      </w:r>
    </w:p>
    <w:p w:rsidR="00931B63" w:rsidRDefault="00931B63" w:rsidP="00931B63">
      <w:pPr>
        <w:jc w:val="center"/>
      </w:pPr>
      <w:r>
        <w:t>She was sworn into her position at 6:00 PM during the meeting.</w:t>
      </w:r>
    </w:p>
    <w:p w:rsidR="00DC7AB0" w:rsidRDefault="00DC7AB0" w:rsidP="00931B63">
      <w:pPr>
        <w:jc w:val="center"/>
      </w:pPr>
      <w:r>
        <w:t xml:space="preserve">She is going to give us </w:t>
      </w:r>
      <w:proofErr w:type="gramStart"/>
      <w:r>
        <w:t>an</w:t>
      </w:r>
      <w:proofErr w:type="gramEnd"/>
      <w:r>
        <w:t xml:space="preserve"> Nominee</w:t>
      </w:r>
    </w:p>
    <w:p w:rsidR="00931B63" w:rsidRPr="00931B63" w:rsidRDefault="00931B63" w:rsidP="00931B63">
      <w:pPr>
        <w:jc w:val="center"/>
      </w:pPr>
    </w:p>
    <w:p w:rsidR="008D29DA" w:rsidRPr="008D29DA" w:rsidRDefault="008D29DA" w:rsidP="008D29DA">
      <w:pPr>
        <w:rPr>
          <w:b/>
          <w:u w:val="single"/>
        </w:rPr>
      </w:pPr>
      <w:r w:rsidRPr="008D29DA">
        <w:rPr>
          <w:b/>
          <w:u w:val="single"/>
        </w:rPr>
        <w:t>No further discussion</w:t>
      </w:r>
    </w:p>
    <w:p w:rsidR="00DD4CC3" w:rsidRDefault="00DD4CC3" w:rsidP="008D29DA">
      <w:r>
        <w:t xml:space="preserve"> </w:t>
      </w:r>
      <w:r w:rsidR="006D2E98">
        <w:t>Ended at 6:30</w:t>
      </w:r>
    </w:p>
    <w:sectPr w:rsidR="00DD4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4C50"/>
    <w:rsid w:val="001B55EF"/>
    <w:rsid w:val="001C2236"/>
    <w:rsid w:val="00225198"/>
    <w:rsid w:val="002A5017"/>
    <w:rsid w:val="003F1696"/>
    <w:rsid w:val="005C103F"/>
    <w:rsid w:val="00626D74"/>
    <w:rsid w:val="00673659"/>
    <w:rsid w:val="006D2E98"/>
    <w:rsid w:val="008A7411"/>
    <w:rsid w:val="008D29DA"/>
    <w:rsid w:val="00931B63"/>
    <w:rsid w:val="00CC62FF"/>
    <w:rsid w:val="00D82FE9"/>
    <w:rsid w:val="00DC7AB0"/>
    <w:rsid w:val="00DD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Simmons, Kelly</cp:lastModifiedBy>
  <cp:revision>2</cp:revision>
  <dcterms:created xsi:type="dcterms:W3CDTF">2013-09-24T21:23:00Z</dcterms:created>
  <dcterms:modified xsi:type="dcterms:W3CDTF">2013-09-24T21:23:00Z</dcterms:modified>
</cp:coreProperties>
</file>